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</w:t>
      </w:r>
      <w:r w:rsidR="006A63AE">
        <w:rPr>
          <w:rFonts w:cs="Arial"/>
          <w:sz w:val="24"/>
        </w:rPr>
        <w:t xml:space="preserve">              </w:t>
      </w:r>
      <w:r w:rsidR="00C51CBE">
        <w:rPr>
          <w:rFonts w:cs="Arial"/>
          <w:sz w:val="24"/>
        </w:rPr>
        <w:t>Zał.</w:t>
      </w:r>
      <w:r w:rsidR="002F68B1">
        <w:rPr>
          <w:rFonts w:cs="Arial"/>
          <w:sz w:val="24"/>
        </w:rPr>
        <w:t xml:space="preserve"> </w:t>
      </w:r>
      <w:r w:rsidR="00C51CBE">
        <w:rPr>
          <w:rFonts w:cs="Arial"/>
          <w:sz w:val="24"/>
        </w:rPr>
        <w:t>1   do Reg.</w:t>
      </w:r>
      <w:r w:rsidR="006A63AE">
        <w:rPr>
          <w:rFonts w:cs="Arial"/>
          <w:sz w:val="24"/>
        </w:rPr>
        <w:t xml:space="preserve"> 1</w:t>
      </w:r>
    </w:p>
    <w:p w:rsidR="00FC6959" w:rsidRPr="007A711D" w:rsidRDefault="0042421F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FC6959" w:rsidP="000C1D20">
      <w:pPr>
        <w:pStyle w:val="Nagwek1"/>
        <w:ind w:right="4194"/>
        <w:rPr>
          <w:rFonts w:cs="Arial"/>
          <w:sz w:val="24"/>
        </w:rPr>
      </w:pPr>
      <w:r w:rsidRPr="007A711D">
        <w:rPr>
          <w:rFonts w:cs="Arial"/>
          <w:sz w:val="24"/>
        </w:rPr>
        <w:t xml:space="preserve">INSTYTUT  </w:t>
      </w:r>
      <w:r w:rsidR="00A07888">
        <w:rPr>
          <w:rFonts w:cs="Arial"/>
          <w:sz w:val="24"/>
        </w:rPr>
        <w:t>EKONOMICZNY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2F68B1">
        <w:rPr>
          <w:rFonts w:cs="Arial"/>
          <w:sz w:val="32"/>
        </w:rPr>
        <w:t>PRAKTYKI</w:t>
      </w:r>
      <w:r w:rsidR="00FC6959" w:rsidRPr="007A711D">
        <w:rPr>
          <w:rFonts w:cs="Arial"/>
          <w:sz w:val="32"/>
        </w:rPr>
        <w:t xml:space="preserve">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42421F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42421F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</w:t>
            </w:r>
            <w:r w:rsidR="00D306F9">
              <w:rPr>
                <w:rFonts w:ascii="Arial" w:hAnsi="Arial" w:cs="Arial"/>
                <w:lang w:val="pl-PL"/>
              </w:rPr>
              <w:t>ruję niżej wymienionego praktykanta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zakładu pracy:</w:t>
            </w:r>
          </w:p>
          <w:p w:rsidR="00A4318F" w:rsidRPr="00423AF5" w:rsidRDefault="0042421F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42421F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C51CBE">
              <w:rPr>
                <w:rFonts w:cs="Arial"/>
                <w:b/>
              </w:rPr>
              <w:t>…………………………………………………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C51CBE">
              <w:rPr>
                <w:rFonts w:cs="Arial"/>
              </w:rPr>
              <w:t>………………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FC6959" w:rsidRPr="007A711D">
              <w:rPr>
                <w:rFonts w:cs="Arial"/>
              </w:rPr>
              <w:t xml:space="preserve">:             </w:t>
            </w:r>
            <w:r w:rsidR="00FC6959" w:rsidRPr="007A711D">
              <w:rPr>
                <w:rFonts w:cs="Arial"/>
                <w:b/>
                <w:bCs/>
              </w:rPr>
              <w:t xml:space="preserve">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292FA2">
              <w:rPr>
                <w:rFonts w:cs="Arial"/>
              </w:rPr>
              <w:t xml:space="preserve">:  </w:t>
            </w:r>
            <w:r w:rsidR="00292FA2" w:rsidRPr="00292FA2">
              <w:rPr>
                <w:rFonts w:cs="Arial"/>
                <w:b/>
                <w:i/>
              </w:rPr>
              <w:t xml:space="preserve"> </w:t>
            </w:r>
            <w:r w:rsidR="002F68B1">
              <w:rPr>
                <w:rFonts w:cs="Arial"/>
                <w:b/>
                <w:i/>
              </w:rPr>
              <w:t>ekonomia</w:t>
            </w:r>
          </w:p>
          <w:p w:rsidR="00027DD8" w:rsidRPr="007A711D" w:rsidRDefault="00FC6959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Specjalność:        </w:t>
            </w:r>
            <w:r w:rsidR="00027DD8" w:rsidRPr="007A711D">
              <w:rPr>
                <w:rFonts w:cs="Arial"/>
                <w:b/>
              </w:rPr>
              <w:t>…………………..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E855F1">
              <w:rPr>
                <w:rFonts w:cs="Arial"/>
                <w:b/>
                <w:bCs/>
              </w:rPr>
              <w:t>……..</w:t>
            </w:r>
            <w:r w:rsidRPr="007A711D">
              <w:rPr>
                <w:rFonts w:cs="Arial"/>
                <w:b/>
                <w:bCs/>
              </w:rPr>
              <w:t xml:space="preserve"> tygodni</w:t>
            </w:r>
            <w:r w:rsidRPr="007A711D">
              <w:rPr>
                <w:rFonts w:cs="Arial"/>
              </w:rPr>
              <w:t xml:space="preserve">  (</w:t>
            </w:r>
            <w:r w:rsidR="00E855F1">
              <w:rPr>
                <w:rFonts w:cs="Arial"/>
              </w:rPr>
              <w:t>……..</w:t>
            </w:r>
            <w:r w:rsidRPr="007A711D">
              <w:rPr>
                <w:rFonts w:cs="Arial"/>
              </w:rPr>
              <w:t xml:space="preserve"> dni roboczych)</w:t>
            </w:r>
          </w:p>
          <w:p w:rsidR="00AA2E88" w:rsidRPr="007A711D" w:rsidRDefault="00AA2E88" w:rsidP="00AA2E88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 </w:t>
            </w:r>
            <w:r w:rsidR="002F68B1">
              <w:rPr>
                <w:rFonts w:cs="Arial"/>
              </w:rPr>
              <w:t xml:space="preserve"> 8</w:t>
            </w:r>
            <w:r w:rsidR="00235E20" w:rsidRPr="007A711D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 xml:space="preserve">Potwierdzam zgłoszenie się </w:t>
            </w:r>
            <w:r w:rsidR="00D306F9">
              <w:rPr>
                <w:rFonts w:cs="Arial"/>
                <w:b/>
              </w:rPr>
              <w:t>praktykanta</w:t>
            </w:r>
            <w:r w:rsidRPr="007A711D">
              <w:rPr>
                <w:rFonts w:cs="Arial"/>
                <w:b/>
              </w:rPr>
              <w:t xml:space="preserve">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</w:t>
            </w:r>
            <w:r w:rsidR="00D306F9">
              <w:rPr>
                <w:rFonts w:cs="Arial"/>
                <w:b/>
                <w:bCs/>
              </w:rPr>
              <w:t>praktykant</w:t>
            </w:r>
            <w:r w:rsidR="00D726A2" w:rsidRPr="007A711D">
              <w:rPr>
                <w:rFonts w:cs="Arial"/>
                <w:b/>
                <w:bCs/>
              </w:rPr>
              <w:t xml:space="preserve">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42421F">
      <w:r w:rsidRPr="0042421F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Pr="002F68B1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18"/>
                      <w:szCs w:val="18"/>
                    </w:rPr>
                  </w:pPr>
                  <w:r w:rsidRPr="002F68B1">
                    <w:rPr>
                      <w:sz w:val="18"/>
                      <w:szCs w:val="18"/>
                    </w:rPr>
                    <w:t xml:space="preserve">(*)  </w:t>
                  </w:r>
                  <w:r w:rsidR="002F68B1" w:rsidRPr="002F68B1">
                    <w:rPr>
                      <w:rFonts w:cs="Arial"/>
                      <w:sz w:val="18"/>
                      <w:szCs w:val="18"/>
                    </w:rPr>
                    <w:t>α – kolejny numer</w:t>
                  </w:r>
                  <w:r w:rsidRPr="002F68B1">
                    <w:rPr>
                      <w:rFonts w:cs="Arial"/>
                      <w:sz w:val="18"/>
                      <w:szCs w:val="18"/>
                    </w:rPr>
                    <w:t xml:space="preserve"> instytucji odbywania praktyki przez </w:t>
                  </w:r>
                  <w:r w:rsidR="002F6462" w:rsidRPr="002F68B1">
                    <w:rPr>
                      <w:rFonts w:cs="Arial"/>
                      <w:sz w:val="18"/>
                      <w:szCs w:val="18"/>
                    </w:rPr>
                    <w:t>wymienio</w:t>
                  </w:r>
                  <w:r w:rsidRPr="002F68B1">
                    <w:rPr>
                      <w:rFonts w:cs="Arial"/>
                      <w:sz w:val="18"/>
                      <w:szCs w:val="18"/>
                    </w:rPr>
                    <w:t xml:space="preserve">nego studenta. </w:t>
                  </w:r>
                </w:p>
                <w:p w:rsidR="00E1200D" w:rsidRPr="002F68B1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18"/>
                      <w:szCs w:val="18"/>
                    </w:rPr>
                  </w:pPr>
                  <w:r w:rsidRPr="002F68B1">
                    <w:rPr>
                      <w:rFonts w:cs="Arial"/>
                      <w:sz w:val="18"/>
                      <w:szCs w:val="18"/>
                    </w:rPr>
                    <w:t xml:space="preserve">       N – liczba czasokresów odbywania praktyki w jednej instytucji (o numerze </w:t>
                  </w:r>
                  <w:r w:rsidRPr="002F68B1">
                    <w:rPr>
                      <w:rFonts w:cs="Arial"/>
                      <w:b/>
                      <w:sz w:val="18"/>
                      <w:szCs w:val="18"/>
                    </w:rPr>
                    <w:t>α</w:t>
                  </w:r>
                  <w:r w:rsidRPr="002F68B1">
                    <w:rPr>
                      <w:rFonts w:cs="Arial"/>
                      <w:i/>
                      <w:sz w:val="18"/>
                      <w:szCs w:val="18"/>
                    </w:rPr>
                    <w:t xml:space="preserve">) </w:t>
                  </w:r>
                  <w:r w:rsidRPr="002F68B1">
                    <w:rPr>
                      <w:rFonts w:cs="Arial"/>
                      <w:sz w:val="18"/>
                      <w:szCs w:val="18"/>
                    </w:rPr>
                    <w:t xml:space="preserve">przez wymienionego studenta. </w:t>
                  </w:r>
                </w:p>
                <w:p w:rsidR="00E1200D" w:rsidRPr="002F68B1" w:rsidRDefault="00E1200D" w:rsidP="00E1200D">
                  <w:pPr>
                    <w:ind w:left="851" w:hanging="851"/>
                    <w:rPr>
                      <w:rFonts w:cs="Arial"/>
                      <w:sz w:val="18"/>
                      <w:szCs w:val="18"/>
                    </w:rPr>
                  </w:pPr>
                  <w:r w:rsidRPr="002F68B1">
                    <w:rPr>
                      <w:rFonts w:cs="Arial"/>
                      <w:sz w:val="18"/>
                      <w:szCs w:val="18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Pr="002F68B1" w:rsidRDefault="00E1200D" w:rsidP="00E1200D">
                  <w:pPr>
                    <w:rPr>
                      <w:sz w:val="18"/>
                      <w:szCs w:val="18"/>
                    </w:rPr>
                  </w:pPr>
                  <w:r w:rsidRPr="002F68B1">
                    <w:rPr>
                      <w:rFonts w:cs="Arial"/>
                      <w:sz w:val="18"/>
                      <w:szCs w:val="18"/>
                    </w:rPr>
                    <w:t xml:space="preserve">             Numerator ten zmienia wartości </w:t>
                  </w:r>
                  <w:r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β = </w:t>
                  </w:r>
                  <w:r w:rsidR="000061CF" w:rsidRPr="002F68B1">
                    <w:rPr>
                      <w:rFonts w:cs="Arial"/>
                      <w:sz w:val="18"/>
                      <w:szCs w:val="18"/>
                    </w:rPr>
                    <w:t xml:space="preserve">1, 2,……,N, dla praktyki w określonej instytucji (o numerze </w:t>
                  </w:r>
                  <w:r w:rsidR="000061CF" w:rsidRPr="002F68B1">
                    <w:rPr>
                      <w:rFonts w:cs="Arial"/>
                      <w:b/>
                      <w:sz w:val="18"/>
                      <w:szCs w:val="18"/>
                    </w:rPr>
                    <w:t>α</w:t>
                  </w:r>
                  <w:r w:rsidR="000061CF" w:rsidRPr="002F68B1">
                    <w:rPr>
                      <w:rFonts w:cs="Arial"/>
                      <w:i/>
                      <w:sz w:val="18"/>
                      <w:szCs w:val="18"/>
                    </w:rPr>
                    <w:t>).</w:t>
                  </w:r>
                </w:p>
                <w:p w:rsidR="00EC13E8" w:rsidRPr="002F68B1" w:rsidRDefault="00F31480" w:rsidP="008A1FF4">
                  <w:pPr>
                    <w:ind w:left="851" w:hanging="851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          </w:t>
                  </w:r>
                  <w:r w:rsidR="008A1FF4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   </w:t>
                  </w:r>
                </w:p>
                <w:p w:rsidR="00D35837" w:rsidRPr="002F68B1" w:rsidRDefault="00E1200D" w:rsidP="008A1FF4">
                  <w:pPr>
                    <w:ind w:left="851" w:hanging="851"/>
                    <w:rPr>
                      <w:b/>
                      <w:sz w:val="18"/>
                      <w:szCs w:val="18"/>
                    </w:rPr>
                  </w:pPr>
                  <w:r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              </w:t>
                  </w:r>
                  <w:r w:rsidR="00D35837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Arkusz </w:t>
                  </w:r>
                  <w:r w:rsidR="008829CF" w:rsidRPr="002F68B1">
                    <w:rPr>
                      <w:rFonts w:cs="Arial"/>
                      <w:b/>
                      <w:sz w:val="18"/>
                      <w:szCs w:val="18"/>
                    </w:rPr>
                    <w:t>PPZ</w:t>
                  </w:r>
                  <w:r w:rsidR="00D35837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dla </w:t>
                  </w:r>
                  <w:r w:rsidR="00A303D7" w:rsidRPr="002F68B1">
                    <w:rPr>
                      <w:rFonts w:cs="Arial"/>
                      <w:b/>
                      <w:sz w:val="18"/>
                      <w:szCs w:val="18"/>
                    </w:rPr>
                    <w:t>pierwszego okresu odbywania praktyki</w:t>
                  </w:r>
                  <w:r w:rsidR="00D35837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</w:t>
                  </w:r>
                  <w:r w:rsidR="00A303D7" w:rsidRPr="002F68B1">
                    <w:rPr>
                      <w:rFonts w:cs="Arial"/>
                      <w:b/>
                      <w:sz w:val="18"/>
                      <w:szCs w:val="18"/>
                    </w:rPr>
                    <w:t>(</w:t>
                  </w:r>
                  <w:r w:rsidR="00D35837" w:rsidRPr="002F68B1">
                    <w:rPr>
                      <w:rFonts w:cs="Arial"/>
                      <w:b/>
                      <w:sz w:val="18"/>
                      <w:szCs w:val="18"/>
                    </w:rPr>
                    <w:t>β = 1</w:t>
                  </w:r>
                  <w:r w:rsidR="00A303D7" w:rsidRPr="002F68B1">
                    <w:rPr>
                      <w:rFonts w:cs="Arial"/>
                      <w:b/>
                      <w:sz w:val="18"/>
                      <w:szCs w:val="18"/>
                    </w:rPr>
                    <w:t>)</w:t>
                  </w:r>
                  <w:r w:rsidR="00E81501" w:rsidRPr="002F68B1">
                    <w:rPr>
                      <w:rFonts w:cs="Arial"/>
                      <w:b/>
                      <w:sz w:val="18"/>
                      <w:szCs w:val="18"/>
                    </w:rPr>
                    <w:t>,</w:t>
                  </w:r>
                  <w:r w:rsidR="0064196F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w określonej instytucji</w:t>
                  </w:r>
                  <w:r w:rsidR="00A303D7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</w:t>
                  </w:r>
                  <w:r w:rsidR="0064196F" w:rsidRPr="002F68B1">
                    <w:rPr>
                      <w:rFonts w:cs="Arial"/>
                      <w:b/>
                      <w:sz w:val="18"/>
                      <w:szCs w:val="18"/>
                    </w:rPr>
                    <w:t>α</w:t>
                  </w:r>
                  <w:r w:rsidR="00F31480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, </w:t>
                  </w:r>
                  <w:r w:rsidR="0064196F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jest </w:t>
                  </w:r>
                  <w:r w:rsidR="00E81501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</w:t>
                  </w:r>
                  <w:r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</w:t>
                  </w:r>
                  <w:r w:rsidR="0064196F" w:rsidRPr="002F68B1">
                    <w:rPr>
                      <w:rFonts w:cs="Arial"/>
                      <w:b/>
                      <w:sz w:val="18"/>
                      <w:szCs w:val="18"/>
                    </w:rPr>
                    <w:t>P</w:t>
                  </w:r>
                  <w:r w:rsidR="00A303D7" w:rsidRPr="002F68B1">
                    <w:rPr>
                      <w:rFonts w:cs="Arial"/>
                      <w:b/>
                      <w:sz w:val="18"/>
                      <w:szCs w:val="18"/>
                    </w:rPr>
                    <w:t>odstawowy</w:t>
                  </w:r>
                  <w:r w:rsidR="0064196F" w:rsidRPr="002F68B1">
                    <w:rPr>
                      <w:rFonts w:cs="Arial"/>
                      <w:b/>
                      <w:sz w:val="18"/>
                      <w:szCs w:val="18"/>
                    </w:rPr>
                    <w:t>m</w:t>
                  </w:r>
                  <w:r w:rsidR="00A303D7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Ark</w:t>
                  </w:r>
                  <w:r w:rsidR="0064196F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uszem </w:t>
                  </w:r>
                  <w:r w:rsidR="00A303D7" w:rsidRPr="002F68B1">
                    <w:rPr>
                      <w:rFonts w:cs="Arial"/>
                      <w:b/>
                      <w:sz w:val="18"/>
                      <w:szCs w:val="18"/>
                    </w:rPr>
                    <w:t>PPZ</w:t>
                  </w:r>
                  <w:r w:rsidR="00F31480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dla praktyki w tej instytucji</w:t>
                  </w:r>
                  <w:r w:rsidR="00941F89" w:rsidRPr="002F68B1">
                    <w:rPr>
                      <w:rFonts w:cs="Arial"/>
                      <w:b/>
                      <w:sz w:val="18"/>
                      <w:szCs w:val="18"/>
                    </w:rPr>
                    <w:t>;</w:t>
                  </w:r>
                  <w:r w:rsidR="0064196F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 </w:t>
                  </w:r>
                  <w:r w:rsidR="00941F89" w:rsidRPr="002F68B1">
                    <w:rPr>
                      <w:rFonts w:cs="Arial"/>
                      <w:b/>
                      <w:sz w:val="18"/>
                      <w:szCs w:val="18"/>
                    </w:rPr>
                    <w:t>w</w:t>
                  </w:r>
                  <w:r w:rsidR="0064196F" w:rsidRPr="002F68B1">
                    <w:rPr>
                      <w:rFonts w:cs="Arial"/>
                      <w:b/>
                      <w:sz w:val="18"/>
                      <w:szCs w:val="18"/>
                    </w:rPr>
                    <w:t>yróżnia go</w:t>
                  </w:r>
                  <w:r w:rsidR="006E25C4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oznaczenie</w:t>
                  </w:r>
                  <w:r w:rsidR="00E81501" w:rsidRPr="002F68B1">
                    <w:rPr>
                      <w:rFonts w:cs="Arial"/>
                      <w:b/>
                      <w:sz w:val="18"/>
                      <w:szCs w:val="18"/>
                    </w:rPr>
                    <w:t>:</w:t>
                  </w:r>
                  <w:r w:rsidR="0064196F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α/β =</w:t>
                  </w:r>
                  <w:r w:rsidR="00A303D7" w:rsidRPr="002F68B1">
                    <w:rPr>
                      <w:rFonts w:cs="Arial"/>
                      <w:b/>
                      <w:sz w:val="18"/>
                      <w:szCs w:val="18"/>
                    </w:rPr>
                    <w:t xml:space="preserve"> </w:t>
                  </w:r>
                  <w:r w:rsidR="0064196F" w:rsidRPr="002F68B1">
                    <w:rPr>
                      <w:rFonts w:cs="Arial"/>
                      <w:b/>
                      <w:sz w:val="18"/>
                      <w:szCs w:val="18"/>
                    </w:rPr>
                    <w:t>α/1</w:t>
                  </w:r>
                  <w:r w:rsidR="006E25C4" w:rsidRPr="002F68B1">
                    <w:rPr>
                      <w:rFonts w:cs="Arial"/>
                      <w:b/>
                      <w:sz w:val="18"/>
                      <w:szCs w:val="18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BA2CCC" w:rsidRPr="002F68B1" w:rsidRDefault="007A711D" w:rsidP="002F68B1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2F68B1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opiekun</w:t>
            </w:r>
            <w:r w:rsidR="00C86665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2F68B1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uczelniany opiekun</w:t>
            </w:r>
            <w:r w:rsidR="00C86665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</w:t>
            </w:r>
            <w:r w:rsidR="00D306F9">
              <w:rPr>
                <w:rFonts w:cs="Arial"/>
                <w:sz w:val="22"/>
                <w:szCs w:val="22"/>
              </w:rPr>
              <w:t>praktykant.</w:t>
            </w:r>
            <w:r w:rsidRPr="007A711D">
              <w:rPr>
                <w:rFonts w:cs="Arial"/>
                <w:sz w:val="22"/>
                <w:szCs w:val="22"/>
              </w:rPr>
              <w:t xml:space="preserve">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>: Jeżeli ocenę ustalono stosując pięciowalorową tabelę</w:t>
            </w:r>
            <w:r w:rsidR="0039270E">
              <w:rPr>
                <w:rFonts w:cs="Arial"/>
                <w:i/>
                <w:sz w:val="20"/>
              </w:rPr>
              <w:t xml:space="preserve"> F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A40F78">
              <w:rPr>
                <w:rFonts w:cs="Arial"/>
                <w:b/>
                <w:i/>
                <w:sz w:val="20"/>
              </w:rPr>
              <w:t>G</w:t>
            </w:r>
            <w:r w:rsidR="0039270E" w:rsidRPr="008C1A51">
              <w:rPr>
                <w:rFonts w:cs="Arial"/>
                <w:b/>
                <w:i/>
                <w:sz w:val="20"/>
              </w:rPr>
              <w:t>1</w:t>
            </w:r>
            <w:r w:rsidR="00A40F78">
              <w:rPr>
                <w:rFonts w:cs="Arial"/>
                <w:i/>
                <w:sz w:val="20"/>
              </w:rPr>
              <w:t xml:space="preserve"> – (patrz Zał.8</w:t>
            </w:r>
            <w:r w:rsidR="00807B16">
              <w:rPr>
                <w:rFonts w:cs="Arial"/>
                <w:i/>
                <w:sz w:val="20"/>
              </w:rPr>
              <w:t xml:space="preserve">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>Jeżeli ocenę ustalono stosując pięciowalorową tabelę G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A40F78">
              <w:rPr>
                <w:rFonts w:cs="Arial"/>
                <w:b/>
                <w:i/>
                <w:sz w:val="20"/>
              </w:rPr>
              <w:t>F</w:t>
            </w:r>
            <w:r w:rsidR="008C1A51" w:rsidRPr="008C1A51">
              <w:rPr>
                <w:rFonts w:cs="Arial"/>
                <w:b/>
                <w:i/>
                <w:sz w:val="20"/>
              </w:rPr>
              <w:t>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</w:t>
            </w:r>
            <w:r w:rsidR="00A40F78">
              <w:rPr>
                <w:rFonts w:cs="Arial"/>
                <w:i/>
                <w:sz w:val="20"/>
              </w:rPr>
              <w:t>8</w:t>
            </w:r>
            <w:r w:rsidR="00807B16">
              <w:rPr>
                <w:rFonts w:cs="Arial"/>
                <w:i/>
                <w:sz w:val="20"/>
              </w:rPr>
              <w:t xml:space="preserve">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B24" w:rsidRDefault="00DB2B24" w:rsidP="00483D25">
      <w:r>
        <w:separator/>
      </w:r>
    </w:p>
  </w:endnote>
  <w:endnote w:type="continuationSeparator" w:id="0">
    <w:p w:rsidR="00DB2B24" w:rsidRDefault="00DB2B24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B24" w:rsidRDefault="00DB2B24" w:rsidP="00483D25">
      <w:r>
        <w:separator/>
      </w:r>
    </w:p>
  </w:footnote>
  <w:footnote w:type="continuationSeparator" w:id="0">
    <w:p w:rsidR="00DB2B24" w:rsidRDefault="00DB2B24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64514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433A"/>
    <w:rsid w:val="00027DD8"/>
    <w:rsid w:val="000347E0"/>
    <w:rsid w:val="00035C27"/>
    <w:rsid w:val="000364E7"/>
    <w:rsid w:val="0004717D"/>
    <w:rsid w:val="00070869"/>
    <w:rsid w:val="000719AE"/>
    <w:rsid w:val="000A59F5"/>
    <w:rsid w:val="000C1D20"/>
    <w:rsid w:val="000F1198"/>
    <w:rsid w:val="001101A0"/>
    <w:rsid w:val="00120B85"/>
    <w:rsid w:val="00146441"/>
    <w:rsid w:val="001A466D"/>
    <w:rsid w:val="001A4C57"/>
    <w:rsid w:val="001A6EBD"/>
    <w:rsid w:val="001C3F4E"/>
    <w:rsid w:val="001C41A0"/>
    <w:rsid w:val="001F7524"/>
    <w:rsid w:val="00200782"/>
    <w:rsid w:val="00235E20"/>
    <w:rsid w:val="00245CC3"/>
    <w:rsid w:val="00251560"/>
    <w:rsid w:val="002821A6"/>
    <w:rsid w:val="002824BF"/>
    <w:rsid w:val="00292FA2"/>
    <w:rsid w:val="00294E8C"/>
    <w:rsid w:val="002B5C25"/>
    <w:rsid w:val="002D4BDD"/>
    <w:rsid w:val="002D507B"/>
    <w:rsid w:val="002F38FC"/>
    <w:rsid w:val="002F6462"/>
    <w:rsid w:val="002F68B1"/>
    <w:rsid w:val="00304F22"/>
    <w:rsid w:val="0031008F"/>
    <w:rsid w:val="00311599"/>
    <w:rsid w:val="0031219A"/>
    <w:rsid w:val="00324940"/>
    <w:rsid w:val="00350DC1"/>
    <w:rsid w:val="00355B12"/>
    <w:rsid w:val="003667CF"/>
    <w:rsid w:val="00386CEB"/>
    <w:rsid w:val="0039270E"/>
    <w:rsid w:val="003B5985"/>
    <w:rsid w:val="003C6B79"/>
    <w:rsid w:val="003D7DDF"/>
    <w:rsid w:val="00407253"/>
    <w:rsid w:val="00423AF5"/>
    <w:rsid w:val="0042421F"/>
    <w:rsid w:val="004247B7"/>
    <w:rsid w:val="00425162"/>
    <w:rsid w:val="0042517D"/>
    <w:rsid w:val="004263C6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15CD"/>
    <w:rsid w:val="00506D63"/>
    <w:rsid w:val="00511544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A6D34"/>
    <w:rsid w:val="005B4DD9"/>
    <w:rsid w:val="005B7DDA"/>
    <w:rsid w:val="005E0F1E"/>
    <w:rsid w:val="00624169"/>
    <w:rsid w:val="0063217E"/>
    <w:rsid w:val="00634715"/>
    <w:rsid w:val="0064196F"/>
    <w:rsid w:val="0066224A"/>
    <w:rsid w:val="00672337"/>
    <w:rsid w:val="00683486"/>
    <w:rsid w:val="006954CA"/>
    <w:rsid w:val="006A63AE"/>
    <w:rsid w:val="006A79D4"/>
    <w:rsid w:val="006B3C45"/>
    <w:rsid w:val="006B42DC"/>
    <w:rsid w:val="006C064B"/>
    <w:rsid w:val="006D3D83"/>
    <w:rsid w:val="006E25C4"/>
    <w:rsid w:val="006F3C54"/>
    <w:rsid w:val="00722D1E"/>
    <w:rsid w:val="00731562"/>
    <w:rsid w:val="00732E68"/>
    <w:rsid w:val="00733E35"/>
    <w:rsid w:val="00741F2C"/>
    <w:rsid w:val="007514F3"/>
    <w:rsid w:val="007631E3"/>
    <w:rsid w:val="007A076B"/>
    <w:rsid w:val="007A711D"/>
    <w:rsid w:val="007D53E3"/>
    <w:rsid w:val="007E4923"/>
    <w:rsid w:val="00800208"/>
    <w:rsid w:val="00807B16"/>
    <w:rsid w:val="008125A0"/>
    <w:rsid w:val="00830B01"/>
    <w:rsid w:val="00841803"/>
    <w:rsid w:val="00851A94"/>
    <w:rsid w:val="00866BD2"/>
    <w:rsid w:val="00875C93"/>
    <w:rsid w:val="0088068D"/>
    <w:rsid w:val="008829CF"/>
    <w:rsid w:val="008A1FF4"/>
    <w:rsid w:val="008C1A51"/>
    <w:rsid w:val="008C6B64"/>
    <w:rsid w:val="00941F89"/>
    <w:rsid w:val="00945A40"/>
    <w:rsid w:val="009571ED"/>
    <w:rsid w:val="0097426E"/>
    <w:rsid w:val="009877FA"/>
    <w:rsid w:val="009B0CC0"/>
    <w:rsid w:val="009B1259"/>
    <w:rsid w:val="009B7C1D"/>
    <w:rsid w:val="009C5118"/>
    <w:rsid w:val="009E0282"/>
    <w:rsid w:val="009E0BA9"/>
    <w:rsid w:val="009E3CDA"/>
    <w:rsid w:val="00A07888"/>
    <w:rsid w:val="00A303D7"/>
    <w:rsid w:val="00A40F78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5759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C17C0F"/>
    <w:rsid w:val="00C2171E"/>
    <w:rsid w:val="00C40D9D"/>
    <w:rsid w:val="00C51CBE"/>
    <w:rsid w:val="00C86665"/>
    <w:rsid w:val="00CC0B57"/>
    <w:rsid w:val="00CC5FAD"/>
    <w:rsid w:val="00CD026A"/>
    <w:rsid w:val="00CD3271"/>
    <w:rsid w:val="00CE3444"/>
    <w:rsid w:val="00D0542A"/>
    <w:rsid w:val="00D306F9"/>
    <w:rsid w:val="00D35837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B143F"/>
    <w:rsid w:val="00DB2B24"/>
    <w:rsid w:val="00DB5F1C"/>
    <w:rsid w:val="00DC3E8D"/>
    <w:rsid w:val="00DD64FD"/>
    <w:rsid w:val="00DE174B"/>
    <w:rsid w:val="00E1200D"/>
    <w:rsid w:val="00E13922"/>
    <w:rsid w:val="00E178BE"/>
    <w:rsid w:val="00E226CE"/>
    <w:rsid w:val="00E23BEA"/>
    <w:rsid w:val="00E25E0F"/>
    <w:rsid w:val="00E320D3"/>
    <w:rsid w:val="00E52F27"/>
    <w:rsid w:val="00E54326"/>
    <w:rsid w:val="00E8096D"/>
    <w:rsid w:val="00E81501"/>
    <w:rsid w:val="00E855F1"/>
    <w:rsid w:val="00E87B5E"/>
    <w:rsid w:val="00E968BD"/>
    <w:rsid w:val="00EA629C"/>
    <w:rsid w:val="00EB4A44"/>
    <w:rsid w:val="00EC13E8"/>
    <w:rsid w:val="00ED1451"/>
    <w:rsid w:val="00EF699A"/>
    <w:rsid w:val="00F15FB2"/>
    <w:rsid w:val="00F31480"/>
    <w:rsid w:val="00F35C93"/>
    <w:rsid w:val="00F62F01"/>
    <w:rsid w:val="00F71D02"/>
    <w:rsid w:val="00FA0C96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876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d.pawlowicz</cp:lastModifiedBy>
  <cp:revision>5</cp:revision>
  <cp:lastPrinted>2016-11-15T11:31:00Z</cp:lastPrinted>
  <dcterms:created xsi:type="dcterms:W3CDTF">2016-12-16T12:37:00Z</dcterms:created>
  <dcterms:modified xsi:type="dcterms:W3CDTF">2017-06-22T11:49:00Z</dcterms:modified>
</cp:coreProperties>
</file>