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A51" w:rsidRDefault="002E3239" w:rsidP="00395A5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  <w:bookmarkStart w:id="0" w:name="_GoBack"/>
      <w:r w:rsidRPr="00330870">
        <w:rPr>
          <w:rFonts w:ascii="Arial" w:hAnsi="Arial" w:cs="Arial"/>
          <w:b/>
          <w:sz w:val="24"/>
          <w:szCs w:val="24"/>
          <w:lang w:val="pl-PL"/>
        </w:rPr>
        <w:t xml:space="preserve">OBSZAR I TEMATYKA DYPLOMOWYCH PRAC INŻYNIERSKICH </w:t>
      </w:r>
    </w:p>
    <w:p w:rsidR="00395A51" w:rsidRDefault="002E3239" w:rsidP="00395A5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330870">
        <w:rPr>
          <w:rFonts w:ascii="Arial" w:hAnsi="Arial" w:cs="Arial"/>
          <w:b/>
          <w:sz w:val="24"/>
          <w:szCs w:val="24"/>
          <w:lang w:val="pl-PL"/>
        </w:rPr>
        <w:t xml:space="preserve">NA KIERUNKU </w:t>
      </w:r>
      <w:r w:rsidR="00395A51">
        <w:rPr>
          <w:rFonts w:ascii="Arial" w:hAnsi="Arial" w:cs="Arial"/>
          <w:b/>
          <w:sz w:val="24"/>
          <w:szCs w:val="24"/>
          <w:u w:val="single"/>
          <w:lang w:val="pl-PL"/>
        </w:rPr>
        <w:t>INŻ</w:t>
      </w:r>
      <w:r w:rsidR="00FD5BD0">
        <w:rPr>
          <w:rFonts w:ascii="Arial" w:hAnsi="Arial" w:cs="Arial"/>
          <w:b/>
          <w:sz w:val="24"/>
          <w:szCs w:val="24"/>
          <w:u w:val="single"/>
          <w:lang w:val="pl-PL"/>
        </w:rPr>
        <w:t>YNIERIA ŚRODOWISKA</w:t>
      </w:r>
      <w:r w:rsidRPr="00330870">
        <w:rPr>
          <w:rFonts w:ascii="Arial" w:hAnsi="Arial" w:cs="Arial"/>
          <w:b/>
          <w:sz w:val="24"/>
          <w:szCs w:val="24"/>
          <w:u w:val="single"/>
          <w:lang w:val="pl-PL"/>
        </w:rPr>
        <w:t>, studia stacjonarne</w:t>
      </w:r>
      <w:r w:rsidR="00395A51">
        <w:rPr>
          <w:rFonts w:ascii="Arial" w:hAnsi="Arial" w:cs="Arial"/>
          <w:b/>
          <w:sz w:val="24"/>
          <w:szCs w:val="24"/>
          <w:lang w:val="pl-PL"/>
        </w:rPr>
        <w:t xml:space="preserve"> </w:t>
      </w:r>
    </w:p>
    <w:p w:rsidR="002E3239" w:rsidRDefault="00A328F9" w:rsidP="00395A5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na </w:t>
      </w:r>
      <w:proofErr w:type="spellStart"/>
      <w:r>
        <w:rPr>
          <w:rFonts w:ascii="Arial" w:hAnsi="Arial" w:cs="Arial"/>
          <w:b/>
          <w:sz w:val="24"/>
          <w:szCs w:val="24"/>
          <w:lang w:val="pl-PL"/>
        </w:rPr>
        <w:t>r.ak</w:t>
      </w:r>
      <w:proofErr w:type="spellEnd"/>
      <w:r>
        <w:rPr>
          <w:rFonts w:ascii="Arial" w:hAnsi="Arial" w:cs="Arial"/>
          <w:b/>
          <w:sz w:val="24"/>
          <w:szCs w:val="24"/>
          <w:lang w:val="pl-PL"/>
        </w:rPr>
        <w:t>. 2020/2021</w:t>
      </w:r>
    </w:p>
    <w:p w:rsidR="00395A51" w:rsidRPr="00330870" w:rsidRDefault="00395A51" w:rsidP="00330870">
      <w:pPr>
        <w:spacing w:after="0"/>
        <w:jc w:val="center"/>
        <w:rPr>
          <w:rFonts w:ascii="Arial" w:hAnsi="Arial" w:cs="Arial"/>
          <w:b/>
          <w:sz w:val="24"/>
          <w:szCs w:val="24"/>
          <w:lang w:val="pl-PL"/>
        </w:rPr>
      </w:pPr>
    </w:p>
    <w:bookmarkEnd w:id="0"/>
    <w:p w:rsidR="000A798A" w:rsidRPr="00AD1BD7" w:rsidRDefault="000A798A" w:rsidP="006160E0">
      <w:pPr>
        <w:jc w:val="both"/>
        <w:rPr>
          <w:rFonts w:ascii="Arial" w:hAnsi="Arial" w:cs="Arial"/>
          <w:color w:val="FF0000"/>
          <w:lang w:val="pl-PL"/>
        </w:rPr>
      </w:pPr>
    </w:p>
    <w:p w:rsidR="00124E18" w:rsidRDefault="002A7BD2" w:rsidP="0001256E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>d</w:t>
      </w:r>
      <w:r w:rsidR="00124E18"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r hab. inż. </w:t>
      </w:r>
      <w:r w:rsidR="00FD5BD0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Bernard </w:t>
      </w:r>
      <w:proofErr w:type="spellStart"/>
      <w:r w:rsidR="00FD5BD0">
        <w:rPr>
          <w:rFonts w:ascii="Arial" w:hAnsi="Arial" w:cs="Arial"/>
          <w:b/>
          <w:sz w:val="24"/>
          <w:szCs w:val="24"/>
          <w:u w:val="single"/>
          <w:lang w:val="pl-PL"/>
        </w:rPr>
        <w:t>Quant</w:t>
      </w:r>
      <w:proofErr w:type="spellEnd"/>
      <w:r w:rsidR="00664562">
        <w:rPr>
          <w:rFonts w:ascii="Arial" w:hAnsi="Arial" w:cs="Arial"/>
          <w:b/>
          <w:sz w:val="24"/>
          <w:szCs w:val="24"/>
          <w:u w:val="single"/>
          <w:lang w:val="pl-PL"/>
        </w:rPr>
        <w:t>, prof. uczelni</w:t>
      </w:r>
      <w:r w:rsidR="00F54424"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</w:t>
      </w:r>
      <w:r w:rsidR="00DC4C72" w:rsidRPr="00972456">
        <w:rPr>
          <w:rFonts w:ascii="Arial" w:hAnsi="Arial" w:cs="Arial"/>
          <w:b/>
          <w:sz w:val="24"/>
          <w:szCs w:val="24"/>
          <w:u w:val="single"/>
          <w:lang w:val="pl-PL"/>
        </w:rPr>
        <w:t>–</w:t>
      </w:r>
      <w:r w:rsidR="00F54424"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</w:t>
      </w:r>
      <w:r w:rsidR="00A328F9">
        <w:rPr>
          <w:rFonts w:ascii="Arial" w:hAnsi="Arial" w:cs="Arial"/>
          <w:b/>
          <w:sz w:val="24"/>
          <w:szCs w:val="24"/>
          <w:u w:val="single"/>
          <w:lang w:val="pl-PL"/>
        </w:rPr>
        <w:t>1 temat</w:t>
      </w:r>
    </w:p>
    <w:p w:rsidR="00FD5BD0" w:rsidRDefault="00653E8C" w:rsidP="001D2443">
      <w:pPr>
        <w:pStyle w:val="Akapitzlist"/>
        <w:numPr>
          <w:ilvl w:val="0"/>
          <w:numId w:val="13"/>
        </w:numPr>
        <w:spacing w:before="240" w:line="240" w:lineRule="auto"/>
        <w:rPr>
          <w:rFonts w:ascii="Arial" w:eastAsia="Times New Roman" w:hAnsi="Arial" w:cs="Arial"/>
          <w:lang w:val="pl-PL" w:eastAsia="pl-PL"/>
        </w:rPr>
      </w:pPr>
      <w:r w:rsidRPr="001D2443">
        <w:rPr>
          <w:rFonts w:ascii="Arial" w:eastAsia="Times New Roman" w:hAnsi="Arial" w:cs="Arial"/>
          <w:lang w:val="pl-PL" w:eastAsia="pl-PL"/>
        </w:rPr>
        <w:t xml:space="preserve">instalacje oczyszczania wody i ścieków </w:t>
      </w:r>
    </w:p>
    <w:p w:rsidR="00653E8C" w:rsidRPr="001D2443" w:rsidRDefault="00653E8C" w:rsidP="00653E8C">
      <w:pPr>
        <w:pStyle w:val="Akapitzlist"/>
        <w:numPr>
          <w:ilvl w:val="0"/>
          <w:numId w:val="13"/>
        </w:numPr>
        <w:spacing w:before="240" w:line="240" w:lineRule="auto"/>
        <w:rPr>
          <w:rFonts w:ascii="Arial" w:eastAsia="Times New Roman" w:hAnsi="Arial" w:cs="Arial"/>
          <w:lang w:val="pl-PL" w:eastAsia="pl-PL"/>
        </w:rPr>
      </w:pPr>
      <w:r w:rsidRPr="001D2443">
        <w:rPr>
          <w:rFonts w:ascii="Arial" w:eastAsia="Times New Roman" w:hAnsi="Arial" w:cs="Arial"/>
          <w:lang w:val="pl-PL" w:eastAsia="pl-PL"/>
        </w:rPr>
        <w:t>gospodarka odpadami</w:t>
      </w:r>
    </w:p>
    <w:p w:rsidR="00D148ED" w:rsidRPr="00FD5BD0" w:rsidRDefault="00D148ED" w:rsidP="00FD5B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FD5BD0" w:rsidRDefault="00FD5BD0" w:rsidP="00FD5BD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dr hab. inż. </w:t>
      </w:r>
      <w:r>
        <w:rPr>
          <w:rFonts w:ascii="Arial" w:hAnsi="Arial" w:cs="Arial"/>
          <w:b/>
          <w:sz w:val="24"/>
          <w:szCs w:val="24"/>
          <w:u w:val="single"/>
          <w:lang w:val="pl-PL"/>
        </w:rPr>
        <w:t xml:space="preserve">Ziemowit </w:t>
      </w:r>
      <w:proofErr w:type="spellStart"/>
      <w:r>
        <w:rPr>
          <w:rFonts w:ascii="Arial" w:hAnsi="Arial" w:cs="Arial"/>
          <w:b/>
          <w:sz w:val="24"/>
          <w:szCs w:val="24"/>
          <w:u w:val="single"/>
          <w:lang w:val="pl-PL"/>
        </w:rPr>
        <w:t>Suligowski</w:t>
      </w:r>
      <w:proofErr w:type="spellEnd"/>
      <w:r w:rsidR="00664562">
        <w:rPr>
          <w:rFonts w:ascii="Arial" w:hAnsi="Arial" w:cs="Arial"/>
          <w:b/>
          <w:sz w:val="24"/>
          <w:szCs w:val="24"/>
          <w:u w:val="single"/>
          <w:lang w:val="pl-PL"/>
        </w:rPr>
        <w:t>, prof. uczelni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– </w:t>
      </w:r>
      <w:r w:rsidR="00664562">
        <w:rPr>
          <w:rFonts w:ascii="Arial" w:hAnsi="Arial" w:cs="Arial"/>
          <w:b/>
          <w:sz w:val="24"/>
          <w:szCs w:val="24"/>
          <w:u w:val="single"/>
          <w:lang w:val="pl-PL"/>
        </w:rPr>
        <w:t>2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tematy</w:t>
      </w:r>
    </w:p>
    <w:p w:rsidR="00653E8C" w:rsidRDefault="00653E8C" w:rsidP="00FD5BD0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</w:p>
    <w:p w:rsidR="00653E8C" w:rsidRPr="001D2443" w:rsidRDefault="00653E8C" w:rsidP="001D2443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  <w:sz w:val="24"/>
          <w:szCs w:val="24"/>
          <w:lang w:val="pl-PL"/>
        </w:rPr>
      </w:pPr>
      <w:r w:rsidRPr="001D2443">
        <w:rPr>
          <w:rFonts w:ascii="Arial" w:hAnsi="Arial" w:cs="Arial"/>
          <w:sz w:val="24"/>
          <w:szCs w:val="24"/>
          <w:lang w:val="pl-PL"/>
        </w:rPr>
        <w:t>instalacje sanitarne (instalacje wodno-kanalizacyjne)</w:t>
      </w:r>
    </w:p>
    <w:p w:rsidR="00653E8C" w:rsidRDefault="00653E8C" w:rsidP="00FD5BD0">
      <w:pPr>
        <w:spacing w:after="0"/>
        <w:jc w:val="both"/>
        <w:rPr>
          <w:rFonts w:ascii="Arial" w:hAnsi="Arial" w:cs="Arial"/>
          <w:sz w:val="24"/>
          <w:szCs w:val="24"/>
          <w:lang w:val="pl-PL"/>
        </w:rPr>
      </w:pPr>
    </w:p>
    <w:p w:rsidR="00FD5BD0" w:rsidRPr="00664562" w:rsidRDefault="00FD5BD0" w:rsidP="00664562">
      <w:pPr>
        <w:spacing w:line="360" w:lineRule="auto"/>
        <w:rPr>
          <w:rFonts w:ascii="Arial" w:hAnsi="Arial" w:cs="Arial"/>
          <w:lang w:val="pl-PL"/>
        </w:rPr>
      </w:pPr>
    </w:p>
    <w:p w:rsidR="00997EB6" w:rsidRPr="0001256E" w:rsidRDefault="002A7BD2" w:rsidP="00FA6CA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>
        <w:rPr>
          <w:rFonts w:ascii="Arial" w:hAnsi="Arial" w:cs="Arial"/>
          <w:b/>
          <w:sz w:val="24"/>
          <w:szCs w:val="24"/>
          <w:u w:val="single"/>
          <w:lang w:val="pl-PL"/>
        </w:rPr>
        <w:t>d</w:t>
      </w:r>
      <w:r w:rsidR="00997EB6" w:rsidRPr="00997EB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r inż. </w:t>
      </w:r>
      <w:r w:rsidR="00FD5BD0">
        <w:rPr>
          <w:rFonts w:ascii="Arial" w:hAnsi="Arial" w:cs="Arial"/>
          <w:b/>
          <w:sz w:val="24"/>
          <w:szCs w:val="24"/>
          <w:u w:val="single"/>
          <w:lang w:val="pl-PL"/>
        </w:rPr>
        <w:t>Andrzej Wróblewski</w:t>
      </w:r>
      <w:r w:rsidR="00F54424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–</w:t>
      </w:r>
      <w:r w:rsidR="00664562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1</w:t>
      </w:r>
      <w:r w:rsidR="00395A51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</w:t>
      </w:r>
      <w:r w:rsidR="00664562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</w:p>
    <w:p w:rsidR="00D74EBD" w:rsidRDefault="00D74EBD" w:rsidP="00C74712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</w:p>
    <w:p w:rsidR="00395A51" w:rsidRDefault="00395A51" w:rsidP="001D2443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pl-PL"/>
        </w:rPr>
      </w:pPr>
      <w:r w:rsidRPr="001D2443">
        <w:rPr>
          <w:rFonts w:ascii="Arial" w:hAnsi="Arial" w:cs="Arial"/>
          <w:sz w:val="24"/>
          <w:szCs w:val="24"/>
          <w:lang w:val="pl-PL"/>
        </w:rPr>
        <w:t>instalacje sanitarne</w:t>
      </w:r>
    </w:p>
    <w:p w:rsidR="00395A51" w:rsidRDefault="00395A51" w:rsidP="00C74712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pl-PL"/>
        </w:rPr>
      </w:pPr>
      <w:r w:rsidRPr="001D2443">
        <w:rPr>
          <w:rFonts w:ascii="Arial" w:hAnsi="Arial" w:cs="Arial"/>
          <w:sz w:val="24"/>
          <w:szCs w:val="24"/>
          <w:lang w:val="pl-PL"/>
        </w:rPr>
        <w:t xml:space="preserve">instalacje grzewcze </w:t>
      </w:r>
    </w:p>
    <w:p w:rsidR="00395A51" w:rsidRDefault="00395A51" w:rsidP="00C74712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pl-PL"/>
        </w:rPr>
      </w:pPr>
      <w:r w:rsidRPr="001D2443">
        <w:rPr>
          <w:rFonts w:ascii="Arial" w:hAnsi="Arial" w:cs="Arial"/>
          <w:sz w:val="24"/>
          <w:szCs w:val="24"/>
          <w:lang w:val="pl-PL"/>
        </w:rPr>
        <w:t>instalacje gazowe</w:t>
      </w:r>
    </w:p>
    <w:p w:rsidR="00395A51" w:rsidRDefault="00395A51" w:rsidP="001D2443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pl-PL"/>
        </w:rPr>
      </w:pPr>
      <w:r w:rsidRPr="001D2443">
        <w:rPr>
          <w:rFonts w:ascii="Arial" w:hAnsi="Arial" w:cs="Arial"/>
          <w:sz w:val="24"/>
          <w:szCs w:val="24"/>
          <w:lang w:val="pl-PL"/>
        </w:rPr>
        <w:t>klimatyzacje</w:t>
      </w:r>
    </w:p>
    <w:p w:rsidR="00395A51" w:rsidRPr="001D2443" w:rsidRDefault="00395A51" w:rsidP="00C74712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pl-PL"/>
        </w:rPr>
      </w:pPr>
      <w:r w:rsidRPr="001D2443">
        <w:rPr>
          <w:rFonts w:ascii="Arial" w:hAnsi="Arial" w:cs="Arial"/>
          <w:sz w:val="24"/>
          <w:szCs w:val="24"/>
          <w:lang w:val="pl-PL"/>
        </w:rPr>
        <w:t>wentylacja</w:t>
      </w:r>
    </w:p>
    <w:p w:rsidR="00395A51" w:rsidRPr="00395A51" w:rsidRDefault="00395A51" w:rsidP="00C74712">
      <w:pPr>
        <w:spacing w:after="0"/>
        <w:jc w:val="both"/>
        <w:rPr>
          <w:rFonts w:ascii="Arial" w:hAnsi="Arial" w:cs="Arial"/>
          <w:sz w:val="24"/>
          <w:szCs w:val="24"/>
          <w:lang w:val="pl-PL"/>
        </w:rPr>
      </w:pPr>
    </w:p>
    <w:sectPr w:rsidR="00395A51" w:rsidRPr="00395A51" w:rsidSect="00C334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6A34"/>
    <w:multiLevelType w:val="hybridMultilevel"/>
    <w:tmpl w:val="26503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879A2"/>
    <w:multiLevelType w:val="hybridMultilevel"/>
    <w:tmpl w:val="D05C1722"/>
    <w:lvl w:ilvl="0" w:tplc="3C90CD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B399F"/>
    <w:multiLevelType w:val="hybridMultilevel"/>
    <w:tmpl w:val="730C1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0610F"/>
    <w:multiLevelType w:val="hybridMultilevel"/>
    <w:tmpl w:val="E976F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3E7B62"/>
    <w:multiLevelType w:val="hybridMultilevel"/>
    <w:tmpl w:val="78F25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6719D5"/>
    <w:multiLevelType w:val="hybridMultilevel"/>
    <w:tmpl w:val="71706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742888"/>
    <w:multiLevelType w:val="hybridMultilevel"/>
    <w:tmpl w:val="7B96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C0331"/>
    <w:multiLevelType w:val="hybridMultilevel"/>
    <w:tmpl w:val="B576F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0379F0"/>
    <w:multiLevelType w:val="hybridMultilevel"/>
    <w:tmpl w:val="C9EAB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816D21"/>
    <w:multiLevelType w:val="hybridMultilevel"/>
    <w:tmpl w:val="687A7FB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9AA0C0C"/>
    <w:multiLevelType w:val="hybridMultilevel"/>
    <w:tmpl w:val="85D25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DD42E4"/>
    <w:multiLevelType w:val="hybridMultilevel"/>
    <w:tmpl w:val="9D6A8778"/>
    <w:lvl w:ilvl="0" w:tplc="F3162B5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4579BC"/>
    <w:multiLevelType w:val="hybridMultilevel"/>
    <w:tmpl w:val="F92E1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D10F48"/>
    <w:multiLevelType w:val="hybridMultilevel"/>
    <w:tmpl w:val="74AC5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7814A6"/>
    <w:multiLevelType w:val="singleLevel"/>
    <w:tmpl w:val="12128BE2"/>
    <w:lvl w:ilvl="0">
      <w:start w:val="1"/>
      <w:numFmt w:val="decimal"/>
      <w:lvlText w:val="%1."/>
      <w:lvlJc w:val="left"/>
      <w:pPr>
        <w:tabs>
          <w:tab w:val="num" w:pos="720"/>
        </w:tabs>
        <w:ind w:left="397" w:hanging="37"/>
      </w:pPr>
      <w:rPr>
        <w:rFonts w:hint="default"/>
        <w:b/>
      </w:r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1"/>
  </w:num>
  <w:num w:numId="5">
    <w:abstractNumId w:val="11"/>
  </w:num>
  <w:num w:numId="6">
    <w:abstractNumId w:val="9"/>
  </w:num>
  <w:num w:numId="7">
    <w:abstractNumId w:val="10"/>
  </w:num>
  <w:num w:numId="8">
    <w:abstractNumId w:val="8"/>
  </w:num>
  <w:num w:numId="9">
    <w:abstractNumId w:val="13"/>
  </w:num>
  <w:num w:numId="10">
    <w:abstractNumId w:val="3"/>
  </w:num>
  <w:num w:numId="11">
    <w:abstractNumId w:val="7"/>
  </w:num>
  <w:num w:numId="12">
    <w:abstractNumId w:val="12"/>
  </w:num>
  <w:num w:numId="13">
    <w:abstractNumId w:val="4"/>
  </w:num>
  <w:num w:numId="14">
    <w:abstractNumId w:val="0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42542F"/>
    <w:rsid w:val="0001256E"/>
    <w:rsid w:val="00070601"/>
    <w:rsid w:val="00091893"/>
    <w:rsid w:val="000A798A"/>
    <w:rsid w:val="000C0094"/>
    <w:rsid w:val="000C023F"/>
    <w:rsid w:val="000D3F2D"/>
    <w:rsid w:val="000D55C5"/>
    <w:rsid w:val="000D7A94"/>
    <w:rsid w:val="000E0285"/>
    <w:rsid w:val="000E2AD6"/>
    <w:rsid w:val="00102FAF"/>
    <w:rsid w:val="001043F8"/>
    <w:rsid w:val="001102A9"/>
    <w:rsid w:val="0011141A"/>
    <w:rsid w:val="00124E18"/>
    <w:rsid w:val="001265EF"/>
    <w:rsid w:val="00131A60"/>
    <w:rsid w:val="00132079"/>
    <w:rsid w:val="00166AE8"/>
    <w:rsid w:val="00187A1E"/>
    <w:rsid w:val="001D2443"/>
    <w:rsid w:val="002121CC"/>
    <w:rsid w:val="00226D32"/>
    <w:rsid w:val="00265C03"/>
    <w:rsid w:val="002776DD"/>
    <w:rsid w:val="00293BBB"/>
    <w:rsid w:val="002A5C07"/>
    <w:rsid w:val="002A7BD2"/>
    <w:rsid w:val="002B47A4"/>
    <w:rsid w:val="002D7F34"/>
    <w:rsid w:val="002E3239"/>
    <w:rsid w:val="002F53B0"/>
    <w:rsid w:val="00313C8A"/>
    <w:rsid w:val="0031531D"/>
    <w:rsid w:val="00330870"/>
    <w:rsid w:val="00331F05"/>
    <w:rsid w:val="00335C7B"/>
    <w:rsid w:val="00377C6F"/>
    <w:rsid w:val="00395A51"/>
    <w:rsid w:val="003E309D"/>
    <w:rsid w:val="003F78F3"/>
    <w:rsid w:val="00402E21"/>
    <w:rsid w:val="00417619"/>
    <w:rsid w:val="0042542F"/>
    <w:rsid w:val="00432E3A"/>
    <w:rsid w:val="004476D1"/>
    <w:rsid w:val="0046032B"/>
    <w:rsid w:val="00462DA2"/>
    <w:rsid w:val="00463E2A"/>
    <w:rsid w:val="00470C02"/>
    <w:rsid w:val="00477023"/>
    <w:rsid w:val="00483000"/>
    <w:rsid w:val="00485830"/>
    <w:rsid w:val="0049074D"/>
    <w:rsid w:val="00497040"/>
    <w:rsid w:val="004A1BA1"/>
    <w:rsid w:val="004A4B75"/>
    <w:rsid w:val="004A5270"/>
    <w:rsid w:val="004B3324"/>
    <w:rsid w:val="004B3CBD"/>
    <w:rsid w:val="004B4515"/>
    <w:rsid w:val="004B6313"/>
    <w:rsid w:val="005002B5"/>
    <w:rsid w:val="005048AA"/>
    <w:rsid w:val="00521A7F"/>
    <w:rsid w:val="00545911"/>
    <w:rsid w:val="00566DEC"/>
    <w:rsid w:val="00570235"/>
    <w:rsid w:val="00572225"/>
    <w:rsid w:val="0057446C"/>
    <w:rsid w:val="005840DA"/>
    <w:rsid w:val="005C6089"/>
    <w:rsid w:val="005F232E"/>
    <w:rsid w:val="006153F6"/>
    <w:rsid w:val="006160E0"/>
    <w:rsid w:val="00622CAC"/>
    <w:rsid w:val="0062300E"/>
    <w:rsid w:val="00653E8C"/>
    <w:rsid w:val="00664562"/>
    <w:rsid w:val="006B06B6"/>
    <w:rsid w:val="006B15E8"/>
    <w:rsid w:val="0070657C"/>
    <w:rsid w:val="00714876"/>
    <w:rsid w:val="007426DE"/>
    <w:rsid w:val="00747348"/>
    <w:rsid w:val="00751E12"/>
    <w:rsid w:val="00753769"/>
    <w:rsid w:val="007730AB"/>
    <w:rsid w:val="00787F85"/>
    <w:rsid w:val="007A2F75"/>
    <w:rsid w:val="007B4092"/>
    <w:rsid w:val="007C05DA"/>
    <w:rsid w:val="007C4011"/>
    <w:rsid w:val="007D1B13"/>
    <w:rsid w:val="007D2A93"/>
    <w:rsid w:val="007D585D"/>
    <w:rsid w:val="00800ADE"/>
    <w:rsid w:val="008230BE"/>
    <w:rsid w:val="008238BD"/>
    <w:rsid w:val="00825AC7"/>
    <w:rsid w:val="00830EF8"/>
    <w:rsid w:val="0085004A"/>
    <w:rsid w:val="00853E58"/>
    <w:rsid w:val="00877244"/>
    <w:rsid w:val="00894941"/>
    <w:rsid w:val="008A0A6C"/>
    <w:rsid w:val="008C336D"/>
    <w:rsid w:val="008C4385"/>
    <w:rsid w:val="008C4679"/>
    <w:rsid w:val="009267AB"/>
    <w:rsid w:val="009319A2"/>
    <w:rsid w:val="00937A00"/>
    <w:rsid w:val="0094439B"/>
    <w:rsid w:val="00944BC5"/>
    <w:rsid w:val="0095505B"/>
    <w:rsid w:val="00962904"/>
    <w:rsid w:val="00972456"/>
    <w:rsid w:val="0098217E"/>
    <w:rsid w:val="00997EB6"/>
    <w:rsid w:val="009B59A4"/>
    <w:rsid w:val="009B5CAA"/>
    <w:rsid w:val="009E0022"/>
    <w:rsid w:val="009E067D"/>
    <w:rsid w:val="009E360F"/>
    <w:rsid w:val="009E4275"/>
    <w:rsid w:val="009F1F97"/>
    <w:rsid w:val="00A21487"/>
    <w:rsid w:val="00A328F9"/>
    <w:rsid w:val="00A3632D"/>
    <w:rsid w:val="00A52CC0"/>
    <w:rsid w:val="00A62814"/>
    <w:rsid w:val="00AB2414"/>
    <w:rsid w:val="00AB510A"/>
    <w:rsid w:val="00AB7085"/>
    <w:rsid w:val="00AD1BD7"/>
    <w:rsid w:val="00AD28FC"/>
    <w:rsid w:val="00AE0A94"/>
    <w:rsid w:val="00AF6B4B"/>
    <w:rsid w:val="00B020D3"/>
    <w:rsid w:val="00B230CC"/>
    <w:rsid w:val="00B23735"/>
    <w:rsid w:val="00B264A0"/>
    <w:rsid w:val="00B31E62"/>
    <w:rsid w:val="00B64404"/>
    <w:rsid w:val="00B64C68"/>
    <w:rsid w:val="00B66A39"/>
    <w:rsid w:val="00B75EDB"/>
    <w:rsid w:val="00B83F82"/>
    <w:rsid w:val="00B925B6"/>
    <w:rsid w:val="00BA0900"/>
    <w:rsid w:val="00BB55DE"/>
    <w:rsid w:val="00BC4304"/>
    <w:rsid w:val="00BD3823"/>
    <w:rsid w:val="00BD44F3"/>
    <w:rsid w:val="00BE10C0"/>
    <w:rsid w:val="00BF05C8"/>
    <w:rsid w:val="00BF6C4F"/>
    <w:rsid w:val="00C1589E"/>
    <w:rsid w:val="00C27377"/>
    <w:rsid w:val="00C33404"/>
    <w:rsid w:val="00C455C9"/>
    <w:rsid w:val="00C46882"/>
    <w:rsid w:val="00C72E8D"/>
    <w:rsid w:val="00C74344"/>
    <w:rsid w:val="00C74712"/>
    <w:rsid w:val="00CD3A1B"/>
    <w:rsid w:val="00CE7AE9"/>
    <w:rsid w:val="00D06D28"/>
    <w:rsid w:val="00D07D7C"/>
    <w:rsid w:val="00D148ED"/>
    <w:rsid w:val="00D14AC7"/>
    <w:rsid w:val="00D3056E"/>
    <w:rsid w:val="00D33206"/>
    <w:rsid w:val="00D4264A"/>
    <w:rsid w:val="00D50B27"/>
    <w:rsid w:val="00D516C8"/>
    <w:rsid w:val="00D56377"/>
    <w:rsid w:val="00D74EBD"/>
    <w:rsid w:val="00D761DC"/>
    <w:rsid w:val="00D80001"/>
    <w:rsid w:val="00D86BA0"/>
    <w:rsid w:val="00D91778"/>
    <w:rsid w:val="00D96A96"/>
    <w:rsid w:val="00DA0098"/>
    <w:rsid w:val="00DA4121"/>
    <w:rsid w:val="00DA61A4"/>
    <w:rsid w:val="00DB1EA4"/>
    <w:rsid w:val="00DB4202"/>
    <w:rsid w:val="00DC4C72"/>
    <w:rsid w:val="00DC74F0"/>
    <w:rsid w:val="00DD1991"/>
    <w:rsid w:val="00E148DD"/>
    <w:rsid w:val="00E24D66"/>
    <w:rsid w:val="00E254D3"/>
    <w:rsid w:val="00E2618F"/>
    <w:rsid w:val="00E359F8"/>
    <w:rsid w:val="00E35FE9"/>
    <w:rsid w:val="00E40CAC"/>
    <w:rsid w:val="00E442FB"/>
    <w:rsid w:val="00E46D99"/>
    <w:rsid w:val="00E529AA"/>
    <w:rsid w:val="00E536D0"/>
    <w:rsid w:val="00E55DAF"/>
    <w:rsid w:val="00E75B02"/>
    <w:rsid w:val="00E8054D"/>
    <w:rsid w:val="00E92FCF"/>
    <w:rsid w:val="00E9558B"/>
    <w:rsid w:val="00EC4578"/>
    <w:rsid w:val="00EC67DA"/>
    <w:rsid w:val="00EE5C20"/>
    <w:rsid w:val="00EE700E"/>
    <w:rsid w:val="00EF4986"/>
    <w:rsid w:val="00F12627"/>
    <w:rsid w:val="00F13008"/>
    <w:rsid w:val="00F25E61"/>
    <w:rsid w:val="00F43ABB"/>
    <w:rsid w:val="00F53710"/>
    <w:rsid w:val="00F54424"/>
    <w:rsid w:val="00F56E77"/>
    <w:rsid w:val="00F650EE"/>
    <w:rsid w:val="00F76703"/>
    <w:rsid w:val="00F97DA9"/>
    <w:rsid w:val="00FA6CA3"/>
    <w:rsid w:val="00FB5B34"/>
    <w:rsid w:val="00FD5BD0"/>
    <w:rsid w:val="00FF5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264A"/>
  </w:style>
  <w:style w:type="paragraph" w:styleId="Nagwek2">
    <w:name w:val="heading 2"/>
    <w:basedOn w:val="Normalny"/>
    <w:next w:val="Normalny"/>
    <w:link w:val="Nagwek2Znak"/>
    <w:qFormat/>
    <w:rsid w:val="000A798A"/>
    <w:pPr>
      <w:keepNext/>
      <w:widowControl w:val="0"/>
      <w:spacing w:before="120" w:after="0" w:line="240" w:lineRule="auto"/>
      <w:jc w:val="both"/>
      <w:outlineLvl w:val="1"/>
    </w:pPr>
    <w:rPr>
      <w:rFonts w:ascii="Arial" w:eastAsia="Times New Roman" w:hAnsi="Arial" w:cs="Arial"/>
      <w:b/>
      <w:bCs/>
      <w:snapToGrid w:val="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A798A"/>
    <w:rPr>
      <w:rFonts w:ascii="Arial" w:eastAsia="Times New Roman" w:hAnsi="Arial" w:cs="Arial"/>
      <w:b/>
      <w:bCs/>
      <w:snapToGrid w:val="0"/>
      <w:szCs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124E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PWSZ</cp:lastModifiedBy>
  <cp:revision>2</cp:revision>
  <cp:lastPrinted>2017-02-27T08:33:00Z</cp:lastPrinted>
  <dcterms:created xsi:type="dcterms:W3CDTF">2021-01-14T09:46:00Z</dcterms:created>
  <dcterms:modified xsi:type="dcterms:W3CDTF">2021-01-14T09:46:00Z</dcterms:modified>
</cp:coreProperties>
</file>